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F4" w:rsidRPr="007272F4" w:rsidRDefault="007272F4">
      <w:pPr>
        <w:rPr>
          <w:sz w:val="40"/>
          <w:szCs w:val="40"/>
        </w:rPr>
      </w:pPr>
      <w:r w:rsidRPr="007272F4">
        <w:rPr>
          <w:sz w:val="40"/>
          <w:szCs w:val="40"/>
        </w:rPr>
        <w:t xml:space="preserve">Link all’e-book di presentazione </w:t>
      </w:r>
      <w:proofErr w:type="gramStart"/>
      <w:r w:rsidRPr="007272F4">
        <w:rPr>
          <w:sz w:val="40"/>
          <w:szCs w:val="40"/>
        </w:rPr>
        <w:t>dell’ Offerta</w:t>
      </w:r>
      <w:proofErr w:type="gramEnd"/>
      <w:r w:rsidRPr="007272F4">
        <w:rPr>
          <w:sz w:val="40"/>
          <w:szCs w:val="40"/>
        </w:rPr>
        <w:t xml:space="preserve"> Formativa del Campus da Vinci- Umbertide</w:t>
      </w:r>
    </w:p>
    <w:p w:rsidR="007272F4" w:rsidRDefault="007272F4"/>
    <w:p w:rsidR="007272F4" w:rsidRDefault="007272F4"/>
    <w:p w:rsidR="007272F4" w:rsidRDefault="007272F4"/>
    <w:p w:rsidR="004F0FFC" w:rsidRPr="007272F4" w:rsidRDefault="007272F4">
      <w:pPr>
        <w:rPr>
          <w:sz w:val="36"/>
          <w:szCs w:val="36"/>
        </w:rPr>
      </w:pPr>
      <w:hyperlink r:id="rId4" w:history="1">
        <w:r w:rsidR="00B33C1E" w:rsidRPr="007272F4">
          <w:rPr>
            <w:rStyle w:val="Collegamentoipertestuale"/>
            <w:sz w:val="36"/>
            <w:szCs w:val="36"/>
          </w:rPr>
          <w:t>https://bit.ly/offertaformativadelcampusdavinci</w:t>
        </w:r>
      </w:hyperlink>
      <w:bookmarkStart w:id="0" w:name="_GoBack"/>
      <w:bookmarkEnd w:id="0"/>
    </w:p>
    <w:p w:rsidR="00B33C1E" w:rsidRDefault="00B33C1E"/>
    <w:sectPr w:rsidR="00B33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9B"/>
    <w:rsid w:val="004F0FFC"/>
    <w:rsid w:val="007272F4"/>
    <w:rsid w:val="00B33C1E"/>
    <w:rsid w:val="00E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8EF4-E169-4861-ADB6-B4EFCB9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3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offertaformativadelcampusdavin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Locanda</dc:creator>
  <cp:keywords/>
  <dc:description/>
  <cp:lastModifiedBy>Locanda</cp:lastModifiedBy>
  <cp:revision>5</cp:revision>
  <dcterms:created xsi:type="dcterms:W3CDTF">2020-11-25T19:03:00Z</dcterms:created>
  <dcterms:modified xsi:type="dcterms:W3CDTF">2020-11-25T19:07:00Z</dcterms:modified>
</cp:coreProperties>
</file>